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08" w:rsidRDefault="00181C08" w:rsidP="00181C08">
      <w:pPr>
        <w:shd w:val="clear" w:color="auto" w:fill="FFFFFF"/>
        <w:spacing w:after="0" w:line="240" w:lineRule="auto"/>
        <w:ind w:left="306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Анкета для родителей </w:t>
      </w:r>
    </w:p>
    <w:p w:rsidR="00181C08" w:rsidRPr="00181C08" w:rsidRDefault="00181C08" w:rsidP="00181C08">
      <w:pPr>
        <w:shd w:val="clear" w:color="auto" w:fill="FFFFFF"/>
        <w:spacing w:after="0" w:line="240" w:lineRule="auto"/>
        <w:ind w:left="3062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</w:t>
      </w:r>
      <w:r w:rsidRPr="00181C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Какие вы родители?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»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Считаете ли вы, что в вашей семье есть взаимопонимание с детьми?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Говорят ли с вами дети по душам, советуются ли по личным делам?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Интересуются ли дети вашей работой?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Знаете ли вы друзей своих детей?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Бывают ли друзья вашего ребенка у вас дома?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Участвуют ли ваши дети вместе с вами в хозяйственных делах?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Есть ли у вас общие занятия и увлечения?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Участвуют ли дети в подготовке к праздникам?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Предпочитают ли дети, чтобы во время детских праздников вы были вместе с ними?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 Бываете ли вы вместе с детьми в театрах, на выставках, концертах?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 Обсуждаете ли вы с детьми телепередачи?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  Обсуждаете ли вы с детьми прочитанные книги?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  Участвуете ли вы в экскурсиях, походах, прогулках?</w:t>
      </w:r>
    </w:p>
    <w:p w:rsidR="00181C08" w:rsidRPr="00181C08" w:rsidRDefault="00181C08" w:rsidP="00181C0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  Предпочитаете ли вы проводить вместе с детьми свободное время?</w:t>
      </w:r>
    </w:p>
    <w:p w:rsidR="00181C08" w:rsidRDefault="00181C08" w:rsidP="00181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181C08" w:rsidRDefault="00181C08" w:rsidP="00181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Анкета для родителей</w:t>
      </w:r>
    </w:p>
    <w:p w:rsidR="00181C08" w:rsidRPr="00181C08" w:rsidRDefault="00181C08" w:rsidP="00181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181C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</w:t>
      </w:r>
      <w:r w:rsidRPr="00181C08">
        <w:rPr>
          <w:rFonts w:ascii="Times New Roman" w:eastAsia="Times New Roman" w:hAnsi="Times New Roman" w:cs="Times New Roman"/>
          <w:b/>
          <w:i/>
          <w:color w:val="000000"/>
          <w:sz w:val="36"/>
        </w:rPr>
        <w:t>Каков социальный опыт моего ребёнка?»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 xml:space="preserve">Вам предлагаются суждения о навыках социальной компетентности вашего ребёнка. Те из них, которыми, по – </w:t>
      </w:r>
      <w:proofErr w:type="gramStart"/>
      <w:r w:rsidRPr="00181C08">
        <w:rPr>
          <w:rFonts w:ascii="Times New Roman" w:eastAsia="Times New Roman" w:hAnsi="Times New Roman" w:cs="Times New Roman"/>
          <w:color w:val="000000"/>
          <w:sz w:val="28"/>
        </w:rPr>
        <w:t>вашему</w:t>
      </w:r>
      <w:proofErr w:type="gramEnd"/>
      <w:r w:rsidRPr="00181C08">
        <w:rPr>
          <w:rFonts w:ascii="Times New Roman" w:eastAsia="Times New Roman" w:hAnsi="Times New Roman" w:cs="Times New Roman"/>
          <w:color w:val="000000"/>
          <w:sz w:val="28"/>
        </w:rPr>
        <w:t>, овладел ребёнок, просим обвести кружком.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1.Умеет  общаться  с  разными  детьми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- младше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- старше себя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- ровесниками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- мальчиками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- девочками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 xml:space="preserve">2.Умеет попросить о помощи и оказать её </w:t>
      </w:r>
      <w:proofErr w:type="gramStart"/>
      <w:r w:rsidRPr="00181C08">
        <w:rPr>
          <w:rFonts w:ascii="Times New Roman" w:eastAsia="Times New Roman" w:hAnsi="Times New Roman" w:cs="Times New Roman"/>
          <w:color w:val="000000"/>
          <w:sz w:val="28"/>
        </w:rPr>
        <w:t>другому</w:t>
      </w:r>
      <w:proofErr w:type="gramEnd"/>
      <w:r w:rsidRPr="00181C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3.Уважает желания других людей, проявляет внимание, заботу.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4.Может сдерживать себя, сообщить о своём эмоциональном самочувствии,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   </w:t>
      </w:r>
      <w:proofErr w:type="gramStart"/>
      <w:r w:rsidRPr="00181C08">
        <w:rPr>
          <w:rFonts w:ascii="Times New Roman" w:eastAsia="Times New Roman" w:hAnsi="Times New Roman" w:cs="Times New Roman"/>
          <w:color w:val="000000"/>
          <w:sz w:val="28"/>
        </w:rPr>
        <w:t>потребностях</w:t>
      </w:r>
      <w:proofErr w:type="gramEnd"/>
      <w:r w:rsidRPr="00181C08">
        <w:rPr>
          <w:rFonts w:ascii="Times New Roman" w:eastAsia="Times New Roman" w:hAnsi="Times New Roman" w:cs="Times New Roman"/>
          <w:color w:val="000000"/>
          <w:sz w:val="28"/>
        </w:rPr>
        <w:t xml:space="preserve"> в приемлемой сфере.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5.Понимает характер отношения к нему окружающих взрослых и детей.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6.Способен выбирать между «можно» и «нельзя», «хочу» и «должен».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7.</w:t>
      </w:r>
      <w:proofErr w:type="gramStart"/>
      <w:r w:rsidRPr="00181C08">
        <w:rPr>
          <w:rFonts w:ascii="Times New Roman" w:eastAsia="Times New Roman" w:hAnsi="Times New Roman" w:cs="Times New Roman"/>
          <w:color w:val="000000"/>
          <w:sz w:val="28"/>
        </w:rPr>
        <w:t>Способен</w:t>
      </w:r>
      <w:proofErr w:type="gramEnd"/>
      <w:r w:rsidRPr="00181C08">
        <w:rPr>
          <w:rFonts w:ascii="Times New Roman" w:eastAsia="Times New Roman" w:hAnsi="Times New Roman" w:cs="Times New Roman"/>
          <w:color w:val="000000"/>
          <w:sz w:val="28"/>
        </w:rPr>
        <w:t xml:space="preserve"> достаточно адекватно оценить результаты своей деятельности.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 xml:space="preserve">8.Проявляет разумную осторожность в новой обстановке, при встречах </w:t>
      </w:r>
      <w:proofErr w:type="gramStart"/>
      <w:r w:rsidRPr="00181C08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   незнакомыми людьми.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9.В общении с людьми проявляет чувство собственного достоинства,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   Может отстаивать свою позицию приемлемыми способами.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10.Понимает необходимость быть опрятным и соблюдает порядок дома.</w:t>
      </w:r>
    </w:p>
    <w:p w:rsidR="00000000" w:rsidRDefault="007804D2"/>
    <w:p w:rsidR="00181C08" w:rsidRDefault="00181C08"/>
    <w:p w:rsidR="00181C08" w:rsidRDefault="00181C08"/>
    <w:p w:rsidR="00181C08" w:rsidRDefault="00181C08"/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Ключ к тесту «Какие Вы родители</w:t>
      </w:r>
      <w:proofErr w:type="gramStart"/>
      <w:r w:rsidRPr="00181C08">
        <w:rPr>
          <w:rFonts w:ascii="Times New Roman" w:eastAsia="Times New Roman" w:hAnsi="Times New Roman" w:cs="Times New Roman"/>
          <w:color w:val="000000"/>
          <w:sz w:val="28"/>
        </w:rPr>
        <w:t> ?</w:t>
      </w:r>
      <w:proofErr w:type="gramEnd"/>
      <w:r w:rsidRPr="00181C08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181C08" w:rsidRPr="00181C08" w:rsidRDefault="00181C08" w:rsidP="00181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 xml:space="preserve">Поставьте себе по два балла за каждый положительный ответ, по одному баллу — </w:t>
      </w:r>
      <w:proofErr w:type="gramStart"/>
      <w:r w:rsidRPr="00181C08"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gramEnd"/>
    </w:p>
    <w:p w:rsidR="00181C08" w:rsidRPr="00181C08" w:rsidRDefault="00181C08" w:rsidP="00181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ответ «иногда». Отрицательный ответ не принесет вам ни одного балла.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Подсчитайте очки.</w:t>
      </w:r>
    </w:p>
    <w:p w:rsidR="00181C08" w:rsidRPr="00181C08" w:rsidRDefault="00181C08" w:rsidP="001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Если вы набрали более 20 очков, то у вас все благополучно в общении с детьми.</w:t>
      </w:r>
    </w:p>
    <w:p w:rsidR="00181C08" w:rsidRPr="00181C08" w:rsidRDefault="00181C08" w:rsidP="00181C0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Если в результате получилось от 10 до 20 очков, то отношения с детьми</w:t>
      </w:r>
    </w:p>
    <w:p w:rsidR="00181C08" w:rsidRPr="00181C08" w:rsidRDefault="00181C08" w:rsidP="00181C0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удовлетворительные, но недостаточные, односторонние. Подумайте, что можно и</w:t>
      </w:r>
    </w:p>
    <w:p w:rsidR="00181C08" w:rsidRPr="00181C08" w:rsidRDefault="00181C08" w:rsidP="00181C08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нужно изменить.</w:t>
      </w:r>
    </w:p>
    <w:p w:rsidR="00181C08" w:rsidRPr="00181C08" w:rsidRDefault="00181C08" w:rsidP="00181C08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При результате ниже 10 очков можно констатировать, что контакт с детьми у вас не</w:t>
      </w:r>
    </w:p>
    <w:p w:rsidR="00181C08" w:rsidRPr="00181C08" w:rsidRDefault="00181C08" w:rsidP="00181C08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</w:rPr>
      </w:pPr>
      <w:r w:rsidRPr="00181C08">
        <w:rPr>
          <w:rFonts w:ascii="Times New Roman" w:eastAsia="Times New Roman" w:hAnsi="Times New Roman" w:cs="Times New Roman"/>
          <w:color w:val="000000"/>
          <w:sz w:val="28"/>
        </w:rPr>
        <w:t>налажен.</w:t>
      </w:r>
    </w:p>
    <w:p w:rsidR="00181C08" w:rsidRDefault="00181C08"/>
    <w:sectPr w:rsidR="0018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E45"/>
    <w:multiLevelType w:val="multilevel"/>
    <w:tmpl w:val="A1EE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C08"/>
    <w:rsid w:val="00181C08"/>
    <w:rsid w:val="0078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1C08"/>
  </w:style>
  <w:style w:type="character" w:customStyle="1" w:styleId="c37">
    <w:name w:val="c37"/>
    <w:basedOn w:val="a0"/>
    <w:rsid w:val="0018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cp:lastPrinted>2019-02-19T03:59:00Z</cp:lastPrinted>
  <dcterms:created xsi:type="dcterms:W3CDTF">2019-02-19T03:54:00Z</dcterms:created>
  <dcterms:modified xsi:type="dcterms:W3CDTF">2019-02-19T04:30:00Z</dcterms:modified>
</cp:coreProperties>
</file>